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2D" w:rsidRDefault="005855BA" w:rsidP="005855B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>Пл</w:t>
      </w:r>
      <w:r w:rsidR="005D0B9B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ан работы Объединенного Совета </w:t>
      </w:r>
      <w:proofErr w:type="gramStart"/>
      <w:r w:rsidR="005D0B9B">
        <w:rPr>
          <w:rFonts w:ascii="Times New Roman" w:hAnsi="Times New Roman" w:cs="Times New Roman"/>
          <w:b/>
          <w:bCs/>
          <w:color w:val="000000"/>
          <w:sz w:val="28"/>
          <w:szCs w:val="26"/>
        </w:rPr>
        <w:t>О</w:t>
      </w:r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>бучающихся</w:t>
      </w:r>
      <w:proofErr w:type="gramEnd"/>
      <w:r w:rsidRPr="005855BA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>ФГБОУ ВО «</w:t>
      </w:r>
      <w:proofErr w:type="spellStart"/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>КнАГУ</w:t>
      </w:r>
      <w:proofErr w:type="spellEnd"/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>»</w:t>
      </w:r>
      <w:r w:rsidRPr="005855BA">
        <w:rPr>
          <w:rFonts w:ascii="Times New Roman" w:hAnsi="Times New Roman" w:cs="Times New Roman"/>
          <w:color w:val="000000"/>
          <w:sz w:val="28"/>
          <w:szCs w:val="26"/>
        </w:rPr>
        <w:br/>
      </w:r>
      <w:r w:rsidR="001F145D">
        <w:rPr>
          <w:rFonts w:ascii="Times New Roman" w:hAnsi="Times New Roman" w:cs="Times New Roman"/>
          <w:b/>
          <w:bCs/>
          <w:color w:val="000000"/>
          <w:sz w:val="28"/>
          <w:szCs w:val="26"/>
        </w:rPr>
        <w:t>на 2022 – 2023</w:t>
      </w:r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2195"/>
        <w:gridCol w:w="5103"/>
        <w:gridCol w:w="2126"/>
        <w:gridCol w:w="2155"/>
        <w:gridCol w:w="2600"/>
      </w:tblGrid>
      <w:tr w:rsidR="007A0F9B" w:rsidTr="007A0F9B">
        <w:tc>
          <w:tcPr>
            <w:tcW w:w="607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95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5103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 xml:space="preserve">Описание </w:t>
            </w:r>
          </w:p>
        </w:tc>
        <w:tc>
          <w:tcPr>
            <w:tcW w:w="2126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Охват кол-во чел.</w:t>
            </w:r>
          </w:p>
        </w:tc>
        <w:tc>
          <w:tcPr>
            <w:tcW w:w="2155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600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7A0F9B" w:rsidTr="007A0F9B">
        <w:tc>
          <w:tcPr>
            <w:tcW w:w="607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9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5103" w:type="dxa"/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</w:rPr>
              <w:t>информационных мероприятий для первокурсников.</w:t>
            </w:r>
          </w:p>
        </w:tc>
        <w:tc>
          <w:tcPr>
            <w:tcW w:w="2126" w:type="dxa"/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5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600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c>
          <w:tcPr>
            <w:tcW w:w="607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9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  <w:color w:val="000000"/>
              </w:rPr>
              <w:t>Городская</w:t>
            </w:r>
            <w:r w:rsidRPr="007744DC">
              <w:rPr>
                <w:rFonts w:ascii="Times New Roman" w:hAnsi="Times New Roman" w:cs="Times New Roman"/>
                <w:color w:val="000000"/>
              </w:rPr>
              <w:br/>
              <w:t>молодежная акция</w:t>
            </w:r>
            <w:r w:rsidRPr="007744DC">
              <w:rPr>
                <w:rFonts w:ascii="Times New Roman" w:hAnsi="Times New Roman" w:cs="Times New Roman"/>
                <w:color w:val="000000"/>
              </w:rPr>
              <w:br/>
              <w:t>«Нет террору!»</w:t>
            </w:r>
          </w:p>
        </w:tc>
        <w:tc>
          <w:tcPr>
            <w:tcW w:w="5103" w:type="dxa"/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Участие студентов университета в акции, приуроченной ко Дню солидарности в борьбе с терроризмом</w:t>
            </w:r>
          </w:p>
        </w:tc>
        <w:tc>
          <w:tcPr>
            <w:tcW w:w="2126" w:type="dxa"/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5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600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  <w:color w:val="000000"/>
              </w:rPr>
              <w:t>Студенческие советы</w:t>
            </w:r>
            <w:r w:rsidRPr="007744DC">
              <w:rPr>
                <w:rFonts w:ascii="Times New Roman" w:hAnsi="Times New Roman" w:cs="Times New Roman"/>
                <w:color w:val="000000"/>
              </w:rPr>
              <w:br/>
              <w:t>общежитий,</w:t>
            </w:r>
            <w:r w:rsidRPr="007744DC">
              <w:rPr>
                <w:rFonts w:ascii="Times New Roman" w:hAnsi="Times New Roman" w:cs="Times New Roman"/>
                <w:color w:val="000000"/>
              </w:rPr>
              <w:br/>
              <w:t>Объединенный Совет</w:t>
            </w:r>
            <w:r w:rsidRPr="007744DC">
              <w:rPr>
                <w:rFonts w:ascii="Times New Roman" w:hAnsi="Times New Roman" w:cs="Times New Roman"/>
                <w:color w:val="000000"/>
              </w:rPr>
              <w:br/>
              <w:t>обучающихся</w:t>
            </w:r>
          </w:p>
        </w:tc>
      </w:tr>
      <w:tr w:rsidR="007A0F9B" w:rsidTr="007A0F9B">
        <w:trPr>
          <w:trHeight w:val="285"/>
        </w:trPr>
        <w:tc>
          <w:tcPr>
            <w:tcW w:w="607" w:type="dxa"/>
            <w:tcBorders>
              <w:bottom w:val="single" w:sz="4" w:space="0" w:color="auto"/>
            </w:tcBorders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встреча с председателем ОСО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>информационной встречи старост первокурсников с председателем ОСО.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744DC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1291"/>
        </w:trPr>
        <w:tc>
          <w:tcPr>
            <w:tcW w:w="607" w:type="dxa"/>
            <w:tcBorders>
              <w:top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44DC">
              <w:rPr>
                <w:rFonts w:ascii="Times New Roman" w:hAnsi="Times New Roman" w:cs="Times New Roman"/>
                <w:color w:val="000000"/>
              </w:rPr>
              <w:t>День первокурсника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Организация и проведение праздничного концерта с участием творческих коллективов вуза, презентации общественных организаций, спортивных секций и творческих коллективов, торжественного посвящения в студенты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744DC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c>
          <w:tcPr>
            <w:tcW w:w="607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9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«Знай свои права»</w:t>
            </w:r>
          </w:p>
        </w:tc>
        <w:tc>
          <w:tcPr>
            <w:tcW w:w="5103" w:type="dxa"/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Лекции-семинары для первокурсников о правах и обязанностях студента, агитация «Вступай в Профсоюз»</w:t>
            </w:r>
          </w:p>
        </w:tc>
        <w:tc>
          <w:tcPr>
            <w:tcW w:w="2126" w:type="dxa"/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15-20 октября</w:t>
            </w:r>
          </w:p>
        </w:tc>
        <w:tc>
          <w:tcPr>
            <w:tcW w:w="2600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  <w:color w:val="000000"/>
              </w:rPr>
              <w:t>Профком студентов,</w:t>
            </w:r>
            <w:r w:rsidRPr="007744DC">
              <w:rPr>
                <w:rFonts w:ascii="Times New Roman" w:hAnsi="Times New Roman" w:cs="Times New Roman"/>
                <w:color w:val="000000"/>
              </w:rPr>
              <w:br/>
              <w:t>Объединенный Совет</w:t>
            </w:r>
            <w:r w:rsidRPr="007744DC">
              <w:rPr>
                <w:rFonts w:ascii="Times New Roman" w:hAnsi="Times New Roman" w:cs="Times New Roman"/>
                <w:color w:val="000000"/>
              </w:rPr>
              <w:br/>
              <w:t>обучающихся</w:t>
            </w:r>
          </w:p>
        </w:tc>
      </w:tr>
      <w:tr w:rsidR="007A0F9B" w:rsidTr="007A0F9B">
        <w:tc>
          <w:tcPr>
            <w:tcW w:w="607" w:type="dxa"/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95" w:type="dxa"/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ярмарка Студенческих отрядов</w:t>
            </w:r>
          </w:p>
        </w:tc>
        <w:tc>
          <w:tcPr>
            <w:tcW w:w="5103" w:type="dxa"/>
          </w:tcPr>
          <w:p w:rsidR="007A0F9B" w:rsidRPr="007744DC" w:rsidRDefault="007A0F9B" w:rsidP="007744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направленное на популяризацию студенческого отрядного движения среди студентов университета.</w:t>
            </w:r>
          </w:p>
        </w:tc>
        <w:tc>
          <w:tcPr>
            <w:tcW w:w="2126" w:type="dxa"/>
          </w:tcPr>
          <w:p w:rsidR="007A0F9B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55" w:type="dxa"/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 октября</w:t>
            </w:r>
          </w:p>
        </w:tc>
        <w:tc>
          <w:tcPr>
            <w:tcW w:w="2600" w:type="dxa"/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CA4">
              <w:rPr>
                <w:rFonts w:ascii="Times New Roman" w:hAnsi="Times New Roman" w:cs="Times New Roman"/>
                <w:color w:val="000000"/>
              </w:rPr>
              <w:t xml:space="preserve">Штаб РСО </w:t>
            </w:r>
            <w:proofErr w:type="spellStart"/>
            <w:r w:rsidRPr="00300CA4">
              <w:rPr>
                <w:rFonts w:ascii="Times New Roman" w:hAnsi="Times New Roman" w:cs="Times New Roman"/>
                <w:color w:val="000000"/>
              </w:rPr>
              <w:t>КнАГУ</w:t>
            </w:r>
            <w:proofErr w:type="spellEnd"/>
          </w:p>
        </w:tc>
      </w:tr>
      <w:tr w:rsidR="007A0F9B" w:rsidTr="007A0F9B">
        <w:tc>
          <w:tcPr>
            <w:tcW w:w="607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9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Закрытие ЛТС - 20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Подведение итогов участия бойцов студенческих отрядов университета в летнем трудовом семестре.</w:t>
            </w:r>
          </w:p>
        </w:tc>
        <w:tc>
          <w:tcPr>
            <w:tcW w:w="2126" w:type="dxa"/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5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24 октября</w:t>
            </w:r>
          </w:p>
        </w:tc>
        <w:tc>
          <w:tcPr>
            <w:tcW w:w="2600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Штаб РСО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</w:tr>
      <w:tr w:rsidR="007A0F9B" w:rsidTr="007A0F9B">
        <w:tc>
          <w:tcPr>
            <w:tcW w:w="607" w:type="dxa"/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9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5103" w:type="dxa"/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Организация мероприятий приуроченных </w:t>
            </w:r>
            <w:proofErr w:type="gramStart"/>
            <w:r w:rsidRPr="007744DC">
              <w:rPr>
                <w:rFonts w:ascii="Times New Roman" w:hAnsi="Times New Roman" w:cs="Times New Roman"/>
              </w:rPr>
              <w:t>к</w:t>
            </w:r>
            <w:proofErr w:type="gramEnd"/>
            <w:r w:rsidRPr="007744DC">
              <w:rPr>
                <w:rFonts w:ascii="Times New Roman" w:hAnsi="Times New Roman" w:cs="Times New Roman"/>
              </w:rPr>
              <w:t xml:space="preserve"> «Дню народного единства»</w:t>
            </w:r>
          </w:p>
        </w:tc>
        <w:tc>
          <w:tcPr>
            <w:tcW w:w="2126" w:type="dxa"/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1-4 ноября</w:t>
            </w:r>
          </w:p>
        </w:tc>
        <w:tc>
          <w:tcPr>
            <w:tcW w:w="2600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c>
          <w:tcPr>
            <w:tcW w:w="607" w:type="dxa"/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9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«Студенческие дебаты»</w:t>
            </w:r>
          </w:p>
        </w:tc>
        <w:tc>
          <w:tcPr>
            <w:tcW w:w="5103" w:type="dxa"/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направленное на выявление среди студенчества активной гражданской позиции и способности грамотно и тактично выражать своё мнение.</w:t>
            </w:r>
          </w:p>
        </w:tc>
        <w:tc>
          <w:tcPr>
            <w:tcW w:w="2126" w:type="dxa"/>
          </w:tcPr>
          <w:p w:rsidR="007A0F9B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744DC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600" w:type="dxa"/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Международный студенческий клуб</w:t>
            </w:r>
          </w:p>
        </w:tc>
      </w:tr>
      <w:tr w:rsidR="007A0F9B" w:rsidTr="007A0F9B">
        <w:tc>
          <w:tcPr>
            <w:tcW w:w="607" w:type="dxa"/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5" w:type="dxa"/>
          </w:tcPr>
          <w:p w:rsidR="007A0F9B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борьбы со </w:t>
            </w:r>
            <w:r>
              <w:rPr>
                <w:rFonts w:ascii="Times New Roman" w:hAnsi="Times New Roman" w:cs="Times New Roman"/>
              </w:rPr>
              <w:lastRenderedPageBreak/>
              <w:t>СПИДом</w:t>
            </w:r>
          </w:p>
        </w:tc>
        <w:tc>
          <w:tcPr>
            <w:tcW w:w="5103" w:type="dxa"/>
          </w:tcPr>
          <w:p w:rsidR="007A0F9B" w:rsidRDefault="007A0F9B" w:rsidP="0077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Информационное мероприятие о проблеме </w:t>
            </w:r>
            <w:r>
              <w:rPr>
                <w:rFonts w:ascii="Times New Roman" w:hAnsi="Times New Roman" w:cs="Times New Roman"/>
              </w:rPr>
              <w:lastRenderedPageBreak/>
              <w:t>распространения ВИЧ-инфекции.</w:t>
            </w:r>
          </w:p>
        </w:tc>
        <w:tc>
          <w:tcPr>
            <w:tcW w:w="2126" w:type="dxa"/>
          </w:tcPr>
          <w:p w:rsidR="007A0F9B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155" w:type="dxa"/>
          </w:tcPr>
          <w:p w:rsidR="007A0F9B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600" w:type="dxa"/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СВК «Аспект»</w:t>
            </w:r>
          </w:p>
        </w:tc>
      </w:tr>
      <w:tr w:rsidR="007A0F9B" w:rsidTr="007A0F9B">
        <w:trPr>
          <w:trHeight w:val="448"/>
        </w:trPr>
        <w:tc>
          <w:tcPr>
            <w:tcW w:w="607" w:type="dxa"/>
            <w:tcBorders>
              <w:bottom w:val="single" w:sz="4" w:space="0" w:color="auto"/>
            </w:tcBorders>
          </w:tcPr>
          <w:p w:rsidR="007A0F9B" w:rsidRPr="005855BA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«Курс молодого бойца»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Приобщение студентов университета к ценностям Российских Студенческих Отрядов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6-8 декабря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Штаб РСО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806ED2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6ED2">
              <w:rPr>
                <w:rFonts w:ascii="Times New Roman" w:hAnsi="Times New Roman" w:cs="Times New Roman"/>
              </w:rPr>
              <w:t xml:space="preserve">Выборы командира штаба РСО </w:t>
            </w:r>
            <w:proofErr w:type="spellStart"/>
            <w:r w:rsidRPr="00806ED2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806ED2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06ED2">
              <w:rPr>
                <w:rFonts w:ascii="Times New Roman" w:hAnsi="Times New Roman" w:cs="Times New Roman"/>
              </w:rPr>
              <w:t xml:space="preserve">Отчётно-выборочная конференция штаба РСО </w:t>
            </w:r>
            <w:proofErr w:type="spellStart"/>
            <w:r w:rsidRPr="00806ED2">
              <w:rPr>
                <w:rFonts w:ascii="Times New Roman" w:hAnsi="Times New Roman" w:cs="Times New Roman"/>
              </w:rPr>
              <w:t>КнАГУ</w:t>
            </w:r>
            <w:proofErr w:type="spellEnd"/>
            <w:r w:rsidRPr="00806ED2">
              <w:rPr>
                <w:rFonts w:ascii="Times New Roman" w:hAnsi="Times New Roman" w:cs="Times New Roman"/>
              </w:rPr>
              <w:t>, избрание нового командира штаба.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806ED2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 w:rsidRPr="00806ED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806ED2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6ED2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806ED2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06ED2">
              <w:rPr>
                <w:rFonts w:ascii="Times New Roman" w:hAnsi="Times New Roman" w:cs="Times New Roman"/>
              </w:rPr>
              <w:t xml:space="preserve">Штаб РСО </w:t>
            </w:r>
            <w:proofErr w:type="spellStart"/>
            <w:r w:rsidRPr="00806ED2">
              <w:rPr>
                <w:rFonts w:ascii="Times New Roman" w:hAnsi="Times New Roman" w:cs="Times New Roman"/>
              </w:rPr>
              <w:t>КнАГУ</w:t>
            </w:r>
            <w:bookmarkStart w:id="0" w:name="_GoBack"/>
            <w:bookmarkEnd w:id="0"/>
            <w:proofErr w:type="spellEnd"/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конституции»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направленное на популяризацию знания среди студенчества об основном законе страны.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декабря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417E3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Бал-маскарад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Организация и проведение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26 декабря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  <w:color w:val="000000"/>
              </w:rPr>
              <w:t>Профком студентов,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Новогодний концерт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Помощь в организации новогоднего концерта (украшение актового зала и холла перед ним, предоставление новогоднего номера от ОСО, распространение информации о мероприятии среди студентов)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27 декабря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«Студент года – 202</w:t>
            </w:r>
            <w:r>
              <w:rPr>
                <w:rFonts w:ascii="Times New Roman" w:hAnsi="Times New Roman" w:cs="Times New Roman"/>
              </w:rPr>
              <w:t>2</w:t>
            </w:r>
            <w:r w:rsidRPr="00774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Участие студентов вуза в ежегодном городском конкурсе «Студент года – 2020». </w:t>
            </w:r>
          </w:p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Номинации: </w:t>
            </w:r>
          </w:p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1. Мисс студенчество </w:t>
            </w:r>
          </w:p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2. Мистер студенчество</w:t>
            </w:r>
          </w:p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 3. Приз зрительских симпатий </w:t>
            </w:r>
          </w:p>
          <w:p w:rsidR="007A0F9B" w:rsidRPr="007744DC" w:rsidRDefault="007A0F9B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4. Лучшая группа поддержки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Январь – подготовка Концерт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«День Святого Валентина»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Организация и проведение праздничной акции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417E30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СВК «Аспект», Профком студентов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«День бойца РСО – 17 февраля»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Организация и проведение праздничного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17 февраля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Штаб РСО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Помощь в решении организационных вопросов по подготовке к участию студентов в концерте, посвященному празднику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«Международный Женский день»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Помощь в решении организационных вопросов по подготовке к участию студентов в концерте, посвященному празднику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43E1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Хабаровский краевой открытый фестиваль </w:t>
            </w:r>
            <w:r w:rsidRPr="007744DC">
              <w:rPr>
                <w:rFonts w:ascii="Times New Roman" w:hAnsi="Times New Roman" w:cs="Times New Roman"/>
              </w:rPr>
              <w:lastRenderedPageBreak/>
              <w:t>«Студенческая весна – 202</w:t>
            </w:r>
            <w:r>
              <w:rPr>
                <w:rFonts w:ascii="Times New Roman" w:hAnsi="Times New Roman" w:cs="Times New Roman"/>
              </w:rPr>
              <w:t>2</w:t>
            </w:r>
            <w:r w:rsidRPr="00774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lastRenderedPageBreak/>
              <w:t xml:space="preserve">1. Участие студентов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  <w:r w:rsidRPr="007744DC">
              <w:rPr>
                <w:rFonts w:ascii="Times New Roman" w:hAnsi="Times New Roman" w:cs="Times New Roman"/>
              </w:rPr>
              <w:t xml:space="preserve"> в конкурсах по направлениям (наука, творчество и др.) 2. Создание </w:t>
            </w:r>
            <w:proofErr w:type="gramStart"/>
            <w:r w:rsidRPr="007744DC">
              <w:rPr>
                <w:rFonts w:ascii="Times New Roman" w:hAnsi="Times New Roman" w:cs="Times New Roman"/>
              </w:rPr>
              <w:t>разнообразного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744DC">
              <w:rPr>
                <w:rFonts w:ascii="Times New Roman" w:hAnsi="Times New Roman" w:cs="Times New Roman"/>
              </w:rPr>
              <w:t>медиа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44DC">
              <w:rPr>
                <w:rFonts w:ascii="Times New Roman" w:hAnsi="Times New Roman" w:cs="Times New Roman"/>
              </w:rPr>
              <w:t xml:space="preserve">контента: видеосюжеты, </w:t>
            </w:r>
            <w:r w:rsidRPr="007744DC">
              <w:rPr>
                <w:rFonts w:ascii="Times New Roman" w:hAnsi="Times New Roman" w:cs="Times New Roman"/>
              </w:rPr>
              <w:lastRenderedPageBreak/>
              <w:t>статьи, фоторепортажи. Обмен опытом между представителями региональных и молодежных СМИ.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Объединенный Совет обучающихся, Студенческий </w:t>
            </w:r>
            <w:r w:rsidRPr="007744DC">
              <w:rPr>
                <w:rFonts w:ascii="Times New Roman" w:hAnsi="Times New Roman" w:cs="Times New Roman"/>
              </w:rPr>
              <w:lastRenderedPageBreak/>
              <w:t>медиацентр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806ED2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06ED2">
              <w:rPr>
                <w:rFonts w:ascii="Times New Roman" w:hAnsi="Times New Roman" w:cs="Times New Roman"/>
              </w:rPr>
              <w:t>Набор студентов в студенческие трудовые отряды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806ED2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06ED2">
              <w:rPr>
                <w:rFonts w:ascii="Times New Roman" w:hAnsi="Times New Roman" w:cs="Times New Roman"/>
              </w:rPr>
              <w:t>Работа над организацией и сбором отряда по направлениям: «Проводник», «Путина», «Строитель», «Вожатый»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Апрель – июнь 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Штаб РСО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«Мисс и Мистер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  <w:r w:rsidRPr="00774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Организация и проведение конкурса среди студентов – членов Профсоюза студентов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Профком студентов</w:t>
            </w:r>
          </w:p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СВК «Аспект»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Праздник весны и труда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Организация студентов для участия в шествии и митинге, посвященных празднику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забег РСО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мероприятие студенческих отрядов, направленное на популяризацию здорового образа жизни и студенческого отрядного движения.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742CD">
              <w:rPr>
                <w:rFonts w:ascii="Times New Roman" w:hAnsi="Times New Roman" w:cs="Times New Roman"/>
              </w:rPr>
              <w:t xml:space="preserve">Штаб РСО </w:t>
            </w:r>
            <w:proofErr w:type="spellStart"/>
            <w:r w:rsidRPr="002742CD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спартакиада РСО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2742CD">
              <w:rPr>
                <w:rFonts w:ascii="Times New Roman" w:hAnsi="Times New Roman" w:cs="Times New Roman"/>
              </w:rPr>
              <w:t>Городское мероприятие студенческих отрядов, направленное на популяризацию здорового образа жизни и студенческого отрядного движения.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 мая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2742CD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742CD">
              <w:rPr>
                <w:rFonts w:ascii="Times New Roman" w:hAnsi="Times New Roman" w:cs="Times New Roman"/>
              </w:rPr>
              <w:t xml:space="preserve">Штаб РСО </w:t>
            </w:r>
            <w:proofErr w:type="spellStart"/>
            <w:r w:rsidRPr="002742CD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1.Организация студентов для участия в шествии и митинге, посвященных празднику</w:t>
            </w:r>
          </w:p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2.Проведение акции «Георгиевская лента» (с целью воспитания патриотизма и активной гражданской позиции)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Открытие ЛТС - 20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Торжественное открытие Летнего Трудового семестра студенческих отрядов, выдача путёвок отрядам по направлениям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Штаб РСО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День России, День города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1.Организация студентов для участия в шествии и митинге, посвященных празднику</w:t>
            </w:r>
          </w:p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2.Оформление праздничных стендов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11-12 июня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806ED2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06ED2">
              <w:rPr>
                <w:rFonts w:ascii="Times New Roman" w:hAnsi="Times New Roman" w:cs="Times New Roman"/>
              </w:rPr>
              <w:t>Активное участие студентов в мероприятиях различного уровня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806ED2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06ED2">
              <w:rPr>
                <w:rFonts w:ascii="Times New Roman" w:hAnsi="Times New Roman" w:cs="Times New Roman"/>
              </w:rPr>
              <w:t>Привлечение студентов к участию в мероприятиях и проектах различного уровня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обучающихся, Студенческий медиацентр</w:t>
            </w:r>
          </w:p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Разработка проектов (социальных и коммерческих), направленных на улучшение качества жизни студентов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Тренинги, семинары, лекции для студентов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Проведение мероприятий направленных на развитие таких личностных качеств как: лидерство, фантазия, ораторское искусство и сплочённость студентов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обучающихся, СВК «Аспект»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Работа со студентами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Проведение консультаций, рассмотрение жалоб, заявлений, предложений от студентов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</w:tc>
      </w:tr>
      <w:tr w:rsidR="007A0F9B" w:rsidTr="007A0F9B">
        <w:trPr>
          <w:trHeight w:val="231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Заседание ОСО в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7744DC">
              <w:rPr>
                <w:rFonts w:ascii="Times New Roman" w:hAnsi="Times New Roman" w:cs="Times New Roman"/>
              </w:rPr>
              <w:t>и</w:t>
            </w:r>
            <w:proofErr w:type="gramEnd"/>
            <w:r w:rsidRPr="007744DC">
              <w:rPr>
                <w:rFonts w:ascii="Times New Roman" w:hAnsi="Times New Roman" w:cs="Times New Roman"/>
              </w:rPr>
              <w:t xml:space="preserve"> года (1 раз в месяц)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  <w:p w:rsidR="007A0F9B" w:rsidRPr="007744DC" w:rsidRDefault="007A0F9B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Председатель ОСО</w:t>
            </w:r>
          </w:p>
        </w:tc>
      </w:tr>
    </w:tbl>
    <w:p w:rsidR="00806ED2" w:rsidRDefault="00806ED2" w:rsidP="004D7BB5">
      <w:pPr>
        <w:spacing w:after="120"/>
        <w:rPr>
          <w:rFonts w:ascii="Times New Roman" w:hAnsi="Times New Roman" w:cs="Times New Roman"/>
          <w:sz w:val="24"/>
        </w:rPr>
      </w:pPr>
    </w:p>
    <w:p w:rsidR="005855BA" w:rsidRDefault="004D7BB5" w:rsidP="004D7BB5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Настоящий план может подвергаться корректировке</w:t>
      </w:r>
    </w:p>
    <w:p w:rsidR="007744DC" w:rsidRDefault="007744DC" w:rsidP="004D7BB5">
      <w:pPr>
        <w:spacing w:after="120"/>
        <w:rPr>
          <w:rFonts w:ascii="Times New Roman" w:hAnsi="Times New Roman" w:cs="Times New Roman"/>
          <w:sz w:val="24"/>
        </w:rPr>
      </w:pPr>
    </w:p>
    <w:p w:rsidR="004D7BB5" w:rsidRPr="005855BA" w:rsidRDefault="004D7BB5" w:rsidP="004D7BB5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Объединённого Совета Обучающихся  ФГБОУ ВО «</w:t>
      </w:r>
      <w:proofErr w:type="spellStart"/>
      <w:r>
        <w:rPr>
          <w:rFonts w:ascii="Times New Roman" w:hAnsi="Times New Roman" w:cs="Times New Roman"/>
          <w:sz w:val="24"/>
        </w:rPr>
        <w:t>КнАГУ</w:t>
      </w:r>
      <w:proofErr w:type="spellEnd"/>
      <w:r>
        <w:rPr>
          <w:rFonts w:ascii="Times New Roman" w:hAnsi="Times New Roman" w:cs="Times New Roman"/>
          <w:sz w:val="24"/>
        </w:rPr>
        <w:t xml:space="preserve">»                              Ерофеев Я.П.                                           </w:t>
      </w:r>
    </w:p>
    <w:sectPr w:rsidR="004D7BB5" w:rsidRPr="005855BA" w:rsidSect="005855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55BA"/>
    <w:rsid w:val="000D542F"/>
    <w:rsid w:val="001F145D"/>
    <w:rsid w:val="001F25EE"/>
    <w:rsid w:val="002742CD"/>
    <w:rsid w:val="002B6960"/>
    <w:rsid w:val="00300CA4"/>
    <w:rsid w:val="003A2C79"/>
    <w:rsid w:val="00417E30"/>
    <w:rsid w:val="004D7BB5"/>
    <w:rsid w:val="00530A64"/>
    <w:rsid w:val="005855BA"/>
    <w:rsid w:val="005D0B9B"/>
    <w:rsid w:val="006C1F86"/>
    <w:rsid w:val="006D426C"/>
    <w:rsid w:val="00743E19"/>
    <w:rsid w:val="007744DC"/>
    <w:rsid w:val="007A0F9B"/>
    <w:rsid w:val="00806ED2"/>
    <w:rsid w:val="00896892"/>
    <w:rsid w:val="008D7737"/>
    <w:rsid w:val="00A8062D"/>
    <w:rsid w:val="00A840DF"/>
    <w:rsid w:val="00C31887"/>
    <w:rsid w:val="00C426DB"/>
    <w:rsid w:val="00F7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2019-12-13T10:31:00Z</cp:lastPrinted>
  <dcterms:created xsi:type="dcterms:W3CDTF">2019-12-13T06:05:00Z</dcterms:created>
  <dcterms:modified xsi:type="dcterms:W3CDTF">2022-07-08T00:58:00Z</dcterms:modified>
</cp:coreProperties>
</file>